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catalogue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[p in products]&gt;&gt;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&lt;&lt;[p.ProductName]&gt;&gt;: &lt;&lt;[p.ProductPrice]&gt;&gt;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